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83" w:rsidRPr="00135583" w:rsidRDefault="00135583" w:rsidP="00135583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CSIP - Csokonai Ifjúsági Program</w:t>
      </w:r>
    </w:p>
    <w:p w:rsidR="00135583" w:rsidRPr="00135583" w:rsidRDefault="00135583" w:rsidP="00135583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35583" w:rsidRPr="00135583" w:rsidRDefault="00135583" w:rsidP="00135583">
      <w:pPr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/>
        </w:rPr>
        <w:t>TANÁRI SEGÉDLET A KIMONDHATATLAN CÍMŰ RÉSZVÉTELI ELŐADÁSHOZ</w:t>
      </w:r>
    </w:p>
    <w:p w:rsidR="00135583" w:rsidRPr="00135583" w:rsidRDefault="00135583" w:rsidP="00135583">
      <w:pPr>
        <w:spacing w:after="240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35583" w:rsidRPr="00135583" w:rsidRDefault="00135583" w:rsidP="00135583">
      <w:pPr>
        <w:spacing w:after="2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Előadásunk a családon belül elszenvedett sérülésekről szólt. Két fiatal lány történetén keresztül próbáltuk a fiatalokkal együtt mélyebben megérteni, mi történik, ha a fizikai erőszak, a manipulálás, a folyamatos kritizálás, a szeretetmegvonás, az agresszív, megalázó, lealacsonyító beszédmód egy családban mindennapossá válik.  </w:t>
      </w:r>
    </w:p>
    <w:p w:rsidR="00135583" w:rsidRPr="00135583" w:rsidRDefault="00135583" w:rsidP="00135583">
      <w:pPr>
        <w:spacing w:after="2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Annak ellenére, hogy a Kimondhatatlan előadásnak szerves része a diákokkal folytatott közös gondolkodás, fontosnak gondoljuk, hogy a pedagógusok is beszélgessenek, gondolkodjanak tovább a történetről a fiatalokkal. </w:t>
      </w:r>
    </w:p>
    <w:p w:rsidR="00135583" w:rsidRPr="00135583" w:rsidRDefault="00135583" w:rsidP="00135583">
      <w:pPr>
        <w:spacing w:after="2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Ehhez szeretnénk ötleteket kínálni ebben a tanári segédletben. Nem egy teljes óravázlatot kínálunk, hanem kérdéseket, formákat, ötleteket, amelyek közül válogathat a pedagógus, illetve amelyet a csoport igénye, a rendelkezésre álló idő és saját érdeklődése szerint tovább alakíthat, fejleszthet.</w:t>
      </w:r>
    </w:p>
    <w:p w:rsidR="00135583" w:rsidRPr="00135583" w:rsidRDefault="00135583" w:rsidP="00135583">
      <w:pPr>
        <w:spacing w:after="2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hu-HU"/>
        </w:rPr>
        <w:t>TÉMÁK, KÉRDÉSEK BESZÉLGETÉSHEZ</w:t>
      </w:r>
    </w:p>
    <w:p w:rsidR="00135583" w:rsidRPr="00135583" w:rsidRDefault="00135583" w:rsidP="00135583">
      <w:pPr>
        <w:spacing w:after="2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 xml:space="preserve">A kérdések egész csoportos plenáris beszélgetés részeként is </w:t>
      </w:r>
      <w:proofErr w:type="spellStart"/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átbeszélhetőek</w:t>
      </w:r>
      <w:proofErr w:type="spellEnd"/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 xml:space="preserve">, de akár kiscsoportokban is </w:t>
      </w:r>
      <w:proofErr w:type="spellStart"/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megvitathatóak</w:t>
      </w:r>
      <w:proofErr w:type="spellEnd"/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 xml:space="preserve"> </w:t>
      </w:r>
      <w:r w:rsidRPr="00135583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– ha a diákoknak megszokott az ilyen önálló munka –, és ez esetben a kiscsoportos beszélgetés eredményeit oszthatják meg egymással.</w:t>
      </w:r>
    </w:p>
    <w:p w:rsidR="00135583" w:rsidRPr="00135583" w:rsidRDefault="00135583" w:rsidP="00135583">
      <w:pPr>
        <w:spacing w:after="2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hu-HU"/>
        </w:rPr>
        <w:t>A beszélgetés elindítására az alábbi kérdéseket javasoljuk:</w:t>
      </w:r>
    </w:p>
    <w:p w:rsidR="00135583" w:rsidRPr="00135583" w:rsidRDefault="00135583" w:rsidP="00135583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Ismerve a történetet, miért akarhatta megőrizni anonimitását a szerző?</w:t>
      </w:r>
    </w:p>
    <w:p w:rsidR="00135583" w:rsidRPr="00135583" w:rsidRDefault="00135583" w:rsidP="00135583">
      <w:pPr>
        <w:numPr>
          <w:ilvl w:val="0"/>
          <w:numId w:val="1"/>
        </w:numPr>
        <w:spacing w:after="2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Ki</w:t>
      </w:r>
      <w:r w:rsidR="000C14DE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számára</w:t>
      </w:r>
      <w:r w:rsidRPr="00135583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és mi lehet a haszna egy ilyen történet elmesélésének, meghallgatásának?</w:t>
      </w:r>
    </w:p>
    <w:p w:rsidR="00135583" w:rsidRPr="00135583" w:rsidRDefault="00135583" w:rsidP="00135583">
      <w:pPr>
        <w:spacing w:after="2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hu-HU"/>
        </w:rPr>
        <w:t>A történettel kapcsolatban a következő kérdéseket javasoljuk:</w:t>
      </w:r>
    </w:p>
    <w:p w:rsidR="00135583" w:rsidRPr="00135583" w:rsidRDefault="00135583" w:rsidP="00135583">
      <w:pPr>
        <w:spacing w:after="2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A két lányról</w:t>
      </w:r>
    </w:p>
    <w:p w:rsidR="00135583" w:rsidRPr="00135583" w:rsidRDefault="00135583" w:rsidP="00135583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Miben hasonlított és miben különböztek a lányok egymástól, mint személyiségek?</w:t>
      </w:r>
    </w:p>
    <w:p w:rsidR="00135583" w:rsidRPr="00135583" w:rsidRDefault="00135583" w:rsidP="00135583">
      <w:pPr>
        <w:numPr>
          <w:ilvl w:val="0"/>
          <w:numId w:val="2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Miben hasonlított és miben különbözött a helyzetük?</w:t>
      </w:r>
    </w:p>
    <w:p w:rsidR="00135583" w:rsidRPr="00135583" w:rsidRDefault="000C14DE" w:rsidP="00135583">
      <w:pPr>
        <w:numPr>
          <w:ilvl w:val="0"/>
          <w:numId w:val="2"/>
        </w:numPr>
        <w:spacing w:after="2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E</w:t>
      </w:r>
      <w:r w:rsidR="00135583" w:rsidRPr="00135583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z a </w:t>
      </w:r>
      <w:proofErr w:type="gramStart"/>
      <w:r w:rsidR="00135583" w:rsidRPr="00135583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kettő</w:t>
      </w:r>
      <w:proofErr w:type="gramEnd"/>
      <w:r w:rsidR="00135583" w:rsidRPr="00135583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hogy függ össze egymással?</w:t>
      </w:r>
    </w:p>
    <w:p w:rsidR="00135583" w:rsidRPr="00135583" w:rsidRDefault="00135583" w:rsidP="00135583">
      <w:pPr>
        <w:spacing w:after="2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Azt láttuk, hogy mi történt Zsuzsival közvetlenül azután, hogy hazahozták őket Portugáliából. De azt nem láttuk, hogy mi történt Katával.</w:t>
      </w:r>
    </w:p>
    <w:p w:rsidR="00135583" w:rsidRPr="00135583" w:rsidRDefault="00135583" w:rsidP="00135583">
      <w:pPr>
        <w:numPr>
          <w:ilvl w:val="0"/>
          <w:numId w:val="3"/>
        </w:numPr>
        <w:spacing w:after="2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Szerintetek mi történt Katával közvetlenül a hazaérkezése után?</w:t>
      </w:r>
    </w:p>
    <w:p w:rsidR="00135583" w:rsidRPr="00135583" w:rsidRDefault="00135583" w:rsidP="00135583">
      <w:pPr>
        <w:spacing w:after="2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A 31 éves Zsuzsi ezt mondja: „Lassan kezdem megérteni, mit is jelentett ez a barátság: a túlélést! Ami akkor történt, mindkettőnk életét megmentette, mert reményt adott. Megmentettük egymást.”</w:t>
      </w:r>
    </w:p>
    <w:p w:rsidR="00135583" w:rsidRPr="00135583" w:rsidRDefault="00135583" w:rsidP="00135583">
      <w:pPr>
        <w:numPr>
          <w:ilvl w:val="0"/>
          <w:numId w:val="4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Hogy láttátok, hogyan mentették meg egymást?</w:t>
      </w:r>
    </w:p>
    <w:p w:rsidR="00135583" w:rsidRPr="00135583" w:rsidRDefault="00135583" w:rsidP="00135583">
      <w:pPr>
        <w:numPr>
          <w:ilvl w:val="0"/>
          <w:numId w:val="4"/>
        </w:numPr>
        <w:spacing w:after="2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Katára hogyan hatott Zsuzsi a történet folyamán?</w:t>
      </w:r>
    </w:p>
    <w:p w:rsidR="00135583" w:rsidRPr="00135583" w:rsidRDefault="00135583" w:rsidP="00135583">
      <w:pPr>
        <w:spacing w:after="2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hu-HU"/>
        </w:rPr>
        <w:t>A fiatalok személyes véleményét vizsgáló kérdések:</w:t>
      </w:r>
    </w:p>
    <w:p w:rsidR="00135583" w:rsidRPr="00135583" w:rsidRDefault="00135583" w:rsidP="00135583">
      <w:pPr>
        <w:numPr>
          <w:ilvl w:val="0"/>
          <w:numId w:val="5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Miről szólt </w:t>
      </w:r>
      <w:r w:rsidR="000C14DE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számotokra</w:t>
      </w:r>
      <w:r w:rsidRPr="00135583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 xml:space="preserve"> ez a történet?</w:t>
      </w:r>
    </w:p>
    <w:p w:rsidR="00135583" w:rsidRPr="00135583" w:rsidRDefault="00135583" w:rsidP="00135583">
      <w:pPr>
        <w:numPr>
          <w:ilvl w:val="0"/>
          <w:numId w:val="5"/>
        </w:numPr>
        <w:spacing w:after="22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hd w:val="clear" w:color="auto" w:fill="FFFFFF"/>
          <w:lang w:eastAsia="hu-HU"/>
        </w:rPr>
        <w:t>Bennetek milyen kérdések születtek a történet kapcsán?</w:t>
      </w:r>
    </w:p>
    <w:p w:rsidR="00135583" w:rsidRDefault="00135583" w:rsidP="00135583">
      <w:pPr>
        <w:spacing w:after="220"/>
        <w:jc w:val="both"/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hu-HU"/>
        </w:rPr>
      </w:pPr>
    </w:p>
    <w:p w:rsidR="00135583" w:rsidRPr="00135583" w:rsidRDefault="00135583" w:rsidP="00135583">
      <w:pPr>
        <w:spacing w:after="2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hu-HU"/>
        </w:rPr>
        <w:lastRenderedPageBreak/>
        <w:t>Kérdések a színházi forma elemzéséhez:</w:t>
      </w:r>
    </w:p>
    <w:p w:rsidR="00135583" w:rsidRPr="00135583" w:rsidRDefault="00135583" w:rsidP="00135583">
      <w:pPr>
        <w:numPr>
          <w:ilvl w:val="0"/>
          <w:numId w:val="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Melyek voltak szerintetek a legizgalmasabb részek?</w:t>
      </w:r>
    </w:p>
    <w:p w:rsidR="00135583" w:rsidRPr="00135583" w:rsidRDefault="00135583" w:rsidP="00135583">
      <w:pPr>
        <w:numPr>
          <w:ilvl w:val="0"/>
          <w:numId w:val="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Melyek voltak unalmasabbak?</w:t>
      </w:r>
    </w:p>
    <w:p w:rsidR="00135583" w:rsidRPr="00135583" w:rsidRDefault="00135583" w:rsidP="00135583">
      <w:pPr>
        <w:numPr>
          <w:ilvl w:val="0"/>
          <w:numId w:val="6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Mitől vált valami izgalmasabbá vagy unalmasabbá számotokra?</w:t>
      </w:r>
    </w:p>
    <w:p w:rsidR="00135583" w:rsidRPr="00135583" w:rsidRDefault="00135583" w:rsidP="00135583">
      <w:pPr>
        <w:numPr>
          <w:ilvl w:val="0"/>
          <w:numId w:val="6"/>
        </w:numPr>
        <w:spacing w:after="2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Mit tettek hozzá a történethez azok a részek, amikor ti is hozzászólhattatok a történethez, elmondhattátok a véleményeteket?</w:t>
      </w:r>
    </w:p>
    <w:p w:rsidR="00135583" w:rsidRPr="00135583" w:rsidRDefault="00135583" w:rsidP="00135583">
      <w:pPr>
        <w:spacing w:after="2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A kérdések természetesen lehetséges beszélgetési irányokat jeleznek, bátran fogalmazzák át őket a csoportnak megfelelően.</w:t>
      </w:r>
    </w:p>
    <w:p w:rsidR="00135583" w:rsidRPr="00135583" w:rsidRDefault="00135583" w:rsidP="00135583">
      <w:pPr>
        <w:spacing w:after="2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hu-HU"/>
        </w:rPr>
        <w:t>DRAMATIKUS FORMÁK A FELDOLGOZÁSHOZ</w:t>
      </w:r>
    </w:p>
    <w:p w:rsidR="00135583" w:rsidRPr="00135583" w:rsidRDefault="00135583" w:rsidP="00135583">
      <w:pPr>
        <w:spacing w:after="220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hu-HU"/>
        </w:rPr>
        <w:t xml:space="preserve">Zsuzsi és Kata barátsága </w:t>
      </w:r>
      <w:r w:rsidRPr="001355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u-HU"/>
        </w:rPr>
        <w:t>–</w:t>
      </w:r>
      <w:r w:rsidRPr="00135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hu-HU"/>
        </w:rPr>
        <w:t xml:space="preserve"> állókép </w:t>
      </w:r>
      <w:r w:rsidRPr="00135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hu-HU"/>
        </w:rPr>
        <w:br/>
      </w: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Kiscsoportokban készítsenek egy-egy állóképet arról, hogy milyennek látták a lányok barátságát, arra fókuszálva</w:t>
      </w:r>
      <w:r w:rsidR="000C14D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,</w:t>
      </w: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 xml:space="preserve"> hogy hogyan hatottak egymásra a lányok, ki mit kapott ettől a barátságtól. Az állóképeket a csoportok megoszthatják egymással. </w:t>
      </w:r>
    </w:p>
    <w:p w:rsidR="00135583" w:rsidRPr="00135583" w:rsidRDefault="00135583" w:rsidP="00135583">
      <w:pPr>
        <w:spacing w:after="220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hu-HU"/>
        </w:rPr>
        <w:t xml:space="preserve">Mi történt otthon </w:t>
      </w:r>
      <w:r w:rsidRPr="001355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u-HU"/>
        </w:rPr>
        <w:t>–</w:t>
      </w:r>
      <w:r w:rsidRPr="00135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hu-HU"/>
        </w:rPr>
        <w:t> folyamatábra</w:t>
      </w:r>
      <w:r w:rsidRPr="00135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hu-HU"/>
        </w:rPr>
        <w:br/>
      </w: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 xml:space="preserve">A lányok elutaztak Portugáliába. Tizenhét napig voltak távol. Mi történt addig otthon? A diákok kiscsoportokban készíthetnek </w:t>
      </w:r>
      <w:proofErr w:type="spellStart"/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állóképsorozatokat</w:t>
      </w:r>
      <w:proofErr w:type="spellEnd"/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 xml:space="preserve"> arról, hogyan reagált a helyzetre Zsuzsi anyja és apja (Magdus és Szilárd), illetve Kata apja és nevelőanyja (Gábor és Éva). Érdemes az első, a hetedik és a tizenhetedik napot megragadni (a tizenhetedik napon megkapják a hírt a rendőrségtől, hogy megtalálták Portugáliában a lányokat). Az állóképsorozatok bemutatása után lehet beszélgetni arról, hogyan élték meg a szülők a lányok eltűnését.</w:t>
      </w:r>
    </w:p>
    <w:p w:rsidR="00135583" w:rsidRPr="00135583" w:rsidRDefault="00135583" w:rsidP="00135583">
      <w:pPr>
        <w:spacing w:after="220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hu-HU"/>
        </w:rPr>
        <w:t xml:space="preserve">Rémálom </w:t>
      </w:r>
      <w:r w:rsidRPr="001355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u-HU"/>
        </w:rPr>
        <w:t>–</w:t>
      </w:r>
      <w:r w:rsidRPr="00135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hu-HU"/>
        </w:rPr>
        <w:t xml:space="preserve"> jelenetalkotás</w:t>
      </w:r>
      <w:r w:rsidRPr="00135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hu-HU"/>
        </w:rPr>
        <w:br/>
      </w: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 xml:space="preserve">A lányokat sokszor gyötörték rémálmok. Bár Portugáliában szabadnak érezhették magukat, napközben felszabadultan mesélték a rémmeséjüket a turistáknak, éjszakánként viszont a rémálmok nem tűntek el. Azt láttuk, hogy a 10. nap után Kata haza akart menni, Zsuzsi viszont nem. Mit álmodhattak azon a 10. éjszakán? Mi lehetett Zsuzsi és Kata rémálma? Erről készíthetnek jeleneteket kiscsoportban a diákok. A rémálom lehetőséget az arra, hogy az általuk problémának látott dolgokat megjelenítsék. Az álmok ráadásul nagy szabadságot adnak, lehetnek </w:t>
      </w:r>
      <w:proofErr w:type="spellStart"/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túlzóak</w:t>
      </w:r>
      <w:proofErr w:type="spellEnd"/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. A jelenetek bemutatása után lehet beszélgetni az álmokról. </w:t>
      </w:r>
    </w:p>
    <w:p w:rsidR="00135583" w:rsidRPr="00135583" w:rsidRDefault="00135583" w:rsidP="00135583">
      <w:pPr>
        <w:spacing w:after="220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hu-HU"/>
        </w:rPr>
        <w:t xml:space="preserve">Kata naplója </w:t>
      </w:r>
      <w:r w:rsidRPr="0013558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hu-HU"/>
        </w:rPr>
        <w:t>– írás</w:t>
      </w:r>
      <w:r w:rsidRPr="00135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hu-HU"/>
        </w:rPr>
        <w:br/>
      </w: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Az előadásban Zsuzsi elmondta, hogy Kata 31 évesen sikeres operaénekes lett, sokat utazik a világban. De nem tudjuk, hogy mi történt vele ebben a 15 évben. Írjátok meg Kata naplóját! Írjatok meg 2-3 mondatot az 5 legfontosabb bejegyzésből ebből a 15 évből</w:t>
      </w:r>
      <w:r w:rsidR="000C14D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!</w:t>
      </w: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 xml:space="preserve"> A feladat egyénileg és kiscsoportokban is kiadható. A szövegeket a fiatalok megoszthatják egymással.</w:t>
      </w:r>
    </w:p>
    <w:p w:rsidR="00135583" w:rsidRPr="00135583" w:rsidRDefault="00135583" w:rsidP="00135583">
      <w:pPr>
        <w:spacing w:after="220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eastAsia="hu-HU"/>
        </w:rPr>
        <w:t>Miről írnátok ti színdarabot?</w:t>
      </w: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br/>
      </w:r>
      <w:proofErr w:type="spellStart"/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E.R.Zs</w:t>
      </w:r>
      <w:proofErr w:type="spellEnd"/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 xml:space="preserve">. a Csokonai Színház drámapályázatára írta meg a Kimondhatatlant. A pályázati felhívásban az szerepelt, hogy olyan darabot írjanak az alkotók, amelyek a középiskolás korosztályhoz szólnak. Ti miről írnátok darabot egy hasonló pályázatra? Vagy milyen témáról készítenétek filmet vagy fotósorozatot? Mi az </w:t>
      </w:r>
      <w:r w:rsidR="000C14D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 xml:space="preserve">a </w:t>
      </w: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téma, problémafelvetés, ami fontos a korosztályotok számára? A téma meghatározásán túl érdemes a formanyelvet, a stílust is kitalálniuk a fiataloknak. A feladat kiscsoportokban és egyénileg is kiadható. Az ötletek megosztása után át lehet beszélni, hogy miért tartják fontosnak a témát, és a formanyelvről való beszélgetés is izgalmas lehet számukra.</w:t>
      </w:r>
    </w:p>
    <w:p w:rsidR="00135583" w:rsidRPr="00135583" w:rsidRDefault="00135583" w:rsidP="00135583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135583" w:rsidRPr="00135583" w:rsidRDefault="00135583" w:rsidP="00135583">
      <w:pPr>
        <w:spacing w:after="2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Nagyon örülnénk neki, ha megírnák nekünk, hogyha valamit megvalósítottak ezekből a formákból, vagy bármilyen más visszajelzésük van számukra az előadás, vagy a segédlet kapcsán.</w:t>
      </w:r>
    </w:p>
    <w:p w:rsidR="00347AAA" w:rsidRPr="000C14DE" w:rsidRDefault="00135583" w:rsidP="000C14DE">
      <w:pPr>
        <w:spacing w:after="22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13558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hu-HU"/>
        </w:rPr>
        <w:t>Köszönettel: a KIMONDHATATLAN alkotói</w:t>
      </w:r>
      <w:bookmarkStart w:id="0" w:name="_GoBack"/>
      <w:bookmarkEnd w:id="0"/>
    </w:p>
    <w:sectPr w:rsidR="00347AAA" w:rsidRPr="000C14DE" w:rsidSect="005835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12CB"/>
    <w:multiLevelType w:val="multilevel"/>
    <w:tmpl w:val="5752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D6E47"/>
    <w:multiLevelType w:val="multilevel"/>
    <w:tmpl w:val="D1A4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EF6F99"/>
    <w:multiLevelType w:val="multilevel"/>
    <w:tmpl w:val="2D9E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359EE"/>
    <w:multiLevelType w:val="multilevel"/>
    <w:tmpl w:val="71E6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2431D"/>
    <w:multiLevelType w:val="multilevel"/>
    <w:tmpl w:val="C464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1F3D8D"/>
    <w:multiLevelType w:val="multilevel"/>
    <w:tmpl w:val="0DF6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83"/>
    <w:rsid w:val="00060409"/>
    <w:rsid w:val="000C14DE"/>
    <w:rsid w:val="00135583"/>
    <w:rsid w:val="00347AAA"/>
    <w:rsid w:val="0058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650C"/>
  <w14:defaultImageDpi w14:val="32767"/>
  <w15:chartTrackingRefBased/>
  <w15:docId w15:val="{5608B4F8-06C9-064B-9EE7-B58F88E6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355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Madák Zsuzsanna</dc:creator>
  <cp:keywords/>
  <dc:description/>
  <cp:lastModifiedBy>Bori</cp:lastModifiedBy>
  <cp:revision>2</cp:revision>
  <dcterms:created xsi:type="dcterms:W3CDTF">2020-10-12T07:36:00Z</dcterms:created>
  <dcterms:modified xsi:type="dcterms:W3CDTF">2020-10-12T07:36:00Z</dcterms:modified>
</cp:coreProperties>
</file>